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36" w:rsidRPr="0016303A" w:rsidRDefault="0016303A" w:rsidP="0016303A">
      <w:pPr>
        <w:jc w:val="center"/>
        <w:rPr>
          <w:rFonts w:ascii="Times New Roman" w:hAnsi="Times New Roman" w:cs="Times New Roman"/>
          <w:b/>
          <w:sz w:val="24"/>
        </w:rPr>
      </w:pPr>
      <w:r w:rsidRPr="0016303A">
        <w:rPr>
          <w:rFonts w:ascii="Times New Roman" w:hAnsi="Times New Roman" w:cs="Times New Roman"/>
          <w:b/>
          <w:sz w:val="24"/>
        </w:rPr>
        <w:t>Информация о наличии вакантных мест</w:t>
      </w:r>
    </w:p>
    <w:p w:rsidR="0016303A" w:rsidRPr="0016303A" w:rsidRDefault="0016303A" w:rsidP="0016303A">
      <w:pPr>
        <w:jc w:val="center"/>
        <w:rPr>
          <w:rFonts w:ascii="Times New Roman" w:hAnsi="Times New Roman" w:cs="Times New Roman"/>
          <w:b/>
          <w:sz w:val="24"/>
        </w:rPr>
      </w:pPr>
      <w:r w:rsidRPr="0016303A">
        <w:rPr>
          <w:rFonts w:ascii="Times New Roman" w:hAnsi="Times New Roman" w:cs="Times New Roman"/>
          <w:b/>
          <w:sz w:val="24"/>
        </w:rPr>
        <w:t>в ГБПОУ «Кудымкарское медицинское училище»</w:t>
      </w:r>
    </w:p>
    <w:p w:rsidR="0016303A" w:rsidRPr="0016303A" w:rsidRDefault="00647CC9" w:rsidP="001630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15</w:t>
      </w:r>
      <w:r w:rsidR="00FF2FCA">
        <w:rPr>
          <w:rFonts w:ascii="Times New Roman" w:hAnsi="Times New Roman" w:cs="Times New Roman"/>
          <w:b/>
          <w:sz w:val="24"/>
        </w:rPr>
        <w:t>.10</w:t>
      </w:r>
      <w:r w:rsidR="0016303A" w:rsidRPr="0016303A">
        <w:rPr>
          <w:rFonts w:ascii="Times New Roman" w:hAnsi="Times New Roman" w:cs="Times New Roman"/>
          <w:b/>
          <w:sz w:val="24"/>
        </w:rPr>
        <w:t>.2021 года</w:t>
      </w:r>
    </w:p>
    <w:p w:rsidR="0016303A" w:rsidRPr="0016303A" w:rsidRDefault="0016303A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6303A" w:rsidRPr="0016303A" w:rsidTr="0016303A">
        <w:tc>
          <w:tcPr>
            <w:tcW w:w="3190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3190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Бюджетные места</w:t>
            </w:r>
          </w:p>
        </w:tc>
        <w:tc>
          <w:tcPr>
            <w:tcW w:w="3191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Места с полным возмещением затрат на обучение</w:t>
            </w:r>
          </w:p>
        </w:tc>
      </w:tr>
      <w:tr w:rsidR="0016303A" w:rsidRPr="0016303A" w:rsidTr="00343687">
        <w:tc>
          <w:tcPr>
            <w:tcW w:w="9571" w:type="dxa"/>
            <w:gridSpan w:val="3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31.02.01 Лечебное дело</w:t>
            </w:r>
          </w:p>
        </w:tc>
      </w:tr>
      <w:tr w:rsidR="0039159E" w:rsidRPr="0016303A" w:rsidTr="00FC58B6">
        <w:tc>
          <w:tcPr>
            <w:tcW w:w="3190" w:type="dxa"/>
          </w:tcPr>
          <w:p w:rsidR="0039159E" w:rsidRPr="0016303A" w:rsidRDefault="0039159E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3190" w:type="dxa"/>
            <w:vAlign w:val="center"/>
          </w:tcPr>
          <w:p w:rsidR="0039159E" w:rsidRPr="0016303A" w:rsidRDefault="0039159E" w:rsidP="00391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91" w:type="dxa"/>
            <w:vAlign w:val="center"/>
          </w:tcPr>
          <w:p w:rsidR="0039159E" w:rsidRPr="0016303A" w:rsidRDefault="0039159E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6303A" w:rsidRPr="0016303A" w:rsidTr="00681161">
        <w:tc>
          <w:tcPr>
            <w:tcW w:w="3190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3190" w:type="dxa"/>
            <w:vAlign w:val="center"/>
          </w:tcPr>
          <w:p w:rsidR="0016303A" w:rsidRPr="0016303A" w:rsidRDefault="00130C66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91" w:type="dxa"/>
            <w:vAlign w:val="center"/>
          </w:tcPr>
          <w:p w:rsidR="0016303A" w:rsidRPr="0016303A" w:rsidRDefault="0039159E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6303A" w:rsidRPr="0016303A" w:rsidTr="00681161">
        <w:tc>
          <w:tcPr>
            <w:tcW w:w="3190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3190" w:type="dxa"/>
            <w:vAlign w:val="center"/>
          </w:tcPr>
          <w:p w:rsidR="0016303A" w:rsidRPr="0016303A" w:rsidRDefault="0039159E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16303A" w:rsidRPr="0016303A" w:rsidRDefault="0039159E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6303A" w:rsidRPr="0016303A" w:rsidTr="00681161">
        <w:tc>
          <w:tcPr>
            <w:tcW w:w="3190" w:type="dxa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3190" w:type="dxa"/>
            <w:vAlign w:val="center"/>
          </w:tcPr>
          <w:p w:rsidR="0016303A" w:rsidRPr="0016303A" w:rsidRDefault="0039159E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16303A" w:rsidRPr="0016303A" w:rsidRDefault="0039159E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6303A" w:rsidRPr="0016303A" w:rsidTr="003823A6">
        <w:tc>
          <w:tcPr>
            <w:tcW w:w="9571" w:type="dxa"/>
            <w:gridSpan w:val="3"/>
          </w:tcPr>
          <w:p w:rsidR="0016303A" w:rsidRPr="0016303A" w:rsidRDefault="0016303A" w:rsidP="0016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03A">
              <w:rPr>
                <w:rFonts w:ascii="Times New Roman" w:hAnsi="Times New Roman" w:cs="Times New Roman"/>
                <w:b/>
                <w:sz w:val="24"/>
              </w:rPr>
              <w:t>Специальность 34.02.01 Сестринское дело</w:t>
            </w:r>
          </w:p>
        </w:tc>
      </w:tr>
      <w:tr w:rsidR="0039159E" w:rsidRPr="0016303A" w:rsidTr="00621C54">
        <w:tc>
          <w:tcPr>
            <w:tcW w:w="3190" w:type="dxa"/>
          </w:tcPr>
          <w:p w:rsidR="0039159E" w:rsidRPr="0016303A" w:rsidRDefault="0039159E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3190" w:type="dxa"/>
            <w:vAlign w:val="center"/>
          </w:tcPr>
          <w:p w:rsidR="0039159E" w:rsidRPr="0016303A" w:rsidRDefault="0039159E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39159E" w:rsidRPr="0016303A" w:rsidRDefault="0039159E" w:rsidP="00681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81161" w:rsidRPr="0016303A" w:rsidTr="00681161">
        <w:tc>
          <w:tcPr>
            <w:tcW w:w="3190" w:type="dxa"/>
          </w:tcPr>
          <w:p w:rsidR="00681161" w:rsidRPr="0016303A" w:rsidRDefault="00681161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2 курс</w:t>
            </w:r>
          </w:p>
        </w:tc>
        <w:tc>
          <w:tcPr>
            <w:tcW w:w="3190" w:type="dxa"/>
            <w:vAlign w:val="center"/>
          </w:tcPr>
          <w:p w:rsidR="00681161" w:rsidRPr="0016303A" w:rsidRDefault="0039159E" w:rsidP="005C7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681161" w:rsidRPr="0016303A" w:rsidRDefault="0039159E" w:rsidP="005C7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81161" w:rsidRPr="0016303A" w:rsidTr="00681161">
        <w:tc>
          <w:tcPr>
            <w:tcW w:w="3190" w:type="dxa"/>
          </w:tcPr>
          <w:p w:rsidR="00681161" w:rsidRPr="0016303A" w:rsidRDefault="00681161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3190" w:type="dxa"/>
            <w:vAlign w:val="center"/>
          </w:tcPr>
          <w:p w:rsidR="00681161" w:rsidRPr="0016303A" w:rsidRDefault="0039159E" w:rsidP="005C7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681161" w:rsidRPr="0016303A" w:rsidRDefault="0039159E" w:rsidP="005C7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81161" w:rsidRPr="0016303A" w:rsidTr="00681161">
        <w:tc>
          <w:tcPr>
            <w:tcW w:w="3190" w:type="dxa"/>
          </w:tcPr>
          <w:p w:rsidR="00681161" w:rsidRPr="0016303A" w:rsidRDefault="00681161" w:rsidP="0016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3190" w:type="dxa"/>
            <w:vAlign w:val="center"/>
          </w:tcPr>
          <w:p w:rsidR="00681161" w:rsidRPr="0016303A" w:rsidRDefault="0039159E" w:rsidP="005C7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681161" w:rsidRPr="0016303A" w:rsidRDefault="0039159E" w:rsidP="005C72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9159E" w:rsidRPr="0016303A" w:rsidTr="0038730A">
        <w:tc>
          <w:tcPr>
            <w:tcW w:w="9571" w:type="dxa"/>
            <w:gridSpan w:val="3"/>
          </w:tcPr>
          <w:p w:rsidR="0039159E" w:rsidRPr="0016303A" w:rsidRDefault="0039159E" w:rsidP="003915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Профессия</w:t>
            </w:r>
            <w:r w:rsidRPr="0016303A">
              <w:rPr>
                <w:rFonts w:ascii="Times New Roman" w:hAnsi="Times New Roman" w:cs="Times New Roman"/>
                <w:b/>
                <w:sz w:val="24"/>
              </w:rPr>
              <w:t xml:space="preserve"> 34.0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16303A">
              <w:rPr>
                <w:rFonts w:ascii="Times New Roman" w:hAnsi="Times New Roman" w:cs="Times New Roman"/>
                <w:b/>
                <w:sz w:val="24"/>
              </w:rPr>
              <w:t xml:space="preserve">.01 </w:t>
            </w:r>
            <w:r>
              <w:rPr>
                <w:rFonts w:ascii="Times New Roman" w:hAnsi="Times New Roman" w:cs="Times New Roman"/>
                <w:b/>
                <w:sz w:val="24"/>
              </w:rPr>
              <w:t>Младшая медицинская сестра по уходу за больными</w:t>
            </w:r>
          </w:p>
        </w:tc>
      </w:tr>
      <w:tr w:rsidR="0039159E" w:rsidRPr="0016303A" w:rsidTr="0038730A">
        <w:tc>
          <w:tcPr>
            <w:tcW w:w="3190" w:type="dxa"/>
          </w:tcPr>
          <w:p w:rsidR="0039159E" w:rsidRPr="0016303A" w:rsidRDefault="0039159E" w:rsidP="003873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03A">
              <w:rPr>
                <w:rFonts w:ascii="Times New Roman" w:hAnsi="Times New Roman" w:cs="Times New Roman"/>
                <w:sz w:val="24"/>
              </w:rPr>
              <w:t>1 курс</w:t>
            </w:r>
          </w:p>
        </w:tc>
        <w:tc>
          <w:tcPr>
            <w:tcW w:w="3190" w:type="dxa"/>
            <w:vAlign w:val="center"/>
          </w:tcPr>
          <w:p w:rsidR="0039159E" w:rsidRPr="0016303A" w:rsidRDefault="0039159E" w:rsidP="003873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  <w:vAlign w:val="center"/>
          </w:tcPr>
          <w:p w:rsidR="0039159E" w:rsidRPr="0016303A" w:rsidRDefault="0039159E" w:rsidP="003873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16303A" w:rsidRPr="0016303A" w:rsidRDefault="0016303A">
      <w:pPr>
        <w:rPr>
          <w:rFonts w:ascii="Times New Roman" w:hAnsi="Times New Roman" w:cs="Times New Roman"/>
          <w:sz w:val="24"/>
        </w:rPr>
      </w:pPr>
    </w:p>
    <w:sectPr w:rsidR="0016303A" w:rsidRPr="0016303A" w:rsidSect="008C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303A"/>
    <w:rsid w:val="00130C66"/>
    <w:rsid w:val="0016303A"/>
    <w:rsid w:val="002F63BC"/>
    <w:rsid w:val="0039159E"/>
    <w:rsid w:val="00606FF7"/>
    <w:rsid w:val="00647CC9"/>
    <w:rsid w:val="00681161"/>
    <w:rsid w:val="008C4336"/>
    <w:rsid w:val="00933204"/>
    <w:rsid w:val="00E45693"/>
    <w:rsid w:val="00FD3298"/>
    <w:rsid w:val="00FD57C1"/>
    <w:rsid w:val="00FF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360</Characters>
  <Application>Microsoft Office Word</Application>
  <DocSecurity>0</DocSecurity>
  <Lines>3</Lines>
  <Paragraphs>1</Paragraphs>
  <ScaleCrop>false</ScaleCrop>
  <Company>Медучилище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2021-07-16T11:45:00Z</dcterms:created>
  <dcterms:modified xsi:type="dcterms:W3CDTF">2021-10-29T08:31:00Z</dcterms:modified>
</cp:coreProperties>
</file>